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BF67D" wp14:editId="2CCC0888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2D0DC8">
                            <w:pPr>
                              <w:bidi/>
                              <w:rPr>
                                <w:rStyle w:val="Strong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</w:pPr>
                            <w:r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الخدمة:</w:t>
                            </w:r>
                            <w:r w:rsidR="00BE3E05"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2D0DC8" w:rsidRPr="002D0DC8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تعيين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2D0DC8">
                      <w:pPr>
                        <w:bidi/>
                        <w:rPr>
                          <w:rStyle w:val="Strong"/>
                          <w:color w:val="984806" w:themeColor="accent6" w:themeShade="80"/>
                          <w:sz w:val="32"/>
                          <w:szCs w:val="32"/>
                          <w:rtl/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الخدمة: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2D0DC8" w:rsidRPr="002D0DC8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تعيين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2433DB" wp14:editId="0AE6459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BE3E05">
                            <w:pPr>
                              <w:bidi/>
                              <w:rPr>
                                <w:rStyle w:val="Strong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</w:pPr>
                            <w:r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المحافظة:</w:t>
                            </w:r>
                            <w:r w:rsidR="00BE3E05"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واسط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BE3E05">
                      <w:pPr>
                        <w:bidi/>
                        <w:rPr>
                          <w:rStyle w:val="Strong"/>
                          <w:color w:val="984806" w:themeColor="accent6" w:themeShade="80"/>
                          <w:sz w:val="32"/>
                          <w:szCs w:val="32"/>
                          <w:rtl/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المحافظة: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واسط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F08239F" wp14:editId="364B50F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26E1B81" wp14:editId="5521DC6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54BA3" w:rsidRDefault="00C54BA3" w:rsidP="00C54BA3">
      <w:pPr>
        <w:bidi/>
        <w:jc w:val="center"/>
        <w:rPr>
          <w:sz w:val="52"/>
          <w:szCs w:val="52"/>
        </w:rPr>
      </w:pPr>
      <w:r>
        <w:rPr>
          <w:sz w:val="52"/>
          <w:szCs w:val="52"/>
          <w:rtl/>
        </w:rPr>
        <w:t>استمارة التوحيد القياسي الاجراءات المبسطة للخدمة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AE3CB" wp14:editId="6E51C978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E90A83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984806" w:themeColor="accent6" w:themeShade="80"/>
                                <w:sz w:val="36"/>
                                <w:szCs w:val="36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القطاع:</w:t>
                            </w:r>
                            <w:r w:rsidR="00BE3E05"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المجاري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E90A83">
                      <w:pPr>
                        <w:bidi/>
                        <w:rPr>
                          <w:b/>
                          <w:bCs/>
                          <w:outline/>
                          <w:color w:val="984806" w:themeColor="accent6" w:themeShade="80"/>
                          <w:sz w:val="36"/>
                          <w:szCs w:val="36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القطاع: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المجاري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ECF27" wp14:editId="7C0DFE54">
                <wp:simplePos x="0" y="0"/>
                <wp:positionH relativeFrom="column">
                  <wp:posOffset>-252730</wp:posOffset>
                </wp:positionH>
                <wp:positionV relativeFrom="paragraph">
                  <wp:posOffset>2540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2D0DC8">
                            <w:pPr>
                              <w:bidi/>
                              <w:rPr>
                                <w:rStyle w:val="Strong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</w:pPr>
                            <w:r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العملية:</w:t>
                            </w:r>
                            <w:r w:rsidR="00BE3E05"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2D0DC8" w:rsidRPr="002D0DC8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اجراءات تعيين على الملاك الدائم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9pt;margin-top:.2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71060t0AAAAHAQAADwAAAGRycy9k&#10;b3ducmV2LnhtbEzOTU7DMBAF4D0Sd7AGiV1rl6CQpJlU/G/opoUDuPE0TontKHaTwOkxK1iO3ui9&#10;r9zMpmMjDb51FmG1FMDI1k61tkH4eH9ZZMB8kFbJzllC+CIPm+ryopSFcpPd0bgPDYsl1hcSQYfQ&#10;F5z7WpORful6sjE7usHIEM+h4WqQUyw3Hb8RIuVGtjYuaNnTo6b6c382COn3m/H6ND7k+bR7fRZP&#10;2XjcbhGvr+b7NbBAc/h7hl9+pEMVTQd3tsqzDmGR5JEeEG6BxThNkhWwA0Im7oBXJf/vr34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71060t0AAAAH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2D0DC8">
                      <w:pPr>
                        <w:bidi/>
                        <w:rPr>
                          <w:rStyle w:val="Strong"/>
                          <w:color w:val="984806" w:themeColor="accent6" w:themeShade="80"/>
                          <w:sz w:val="32"/>
                          <w:szCs w:val="32"/>
                          <w:rtl/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العملية: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2D0DC8" w:rsidRPr="002D0DC8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اجراءات تعيين على الملاك الدائم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TableGrid"/>
        <w:tblW w:w="1053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9420"/>
      </w:tblGrid>
      <w:tr w:rsidR="00D92C51" w:rsidTr="00722971">
        <w:tc>
          <w:tcPr>
            <w:tcW w:w="1110" w:type="dxa"/>
          </w:tcPr>
          <w:p w:rsidR="00D92C51" w:rsidRPr="004F553F" w:rsidRDefault="00D92C51" w:rsidP="00E97B4D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D92C51" w:rsidRDefault="00D92C51" w:rsidP="00E97B4D">
            <w:pPr>
              <w:jc w:val="right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9420" w:type="dxa"/>
          </w:tcPr>
          <w:p w:rsidR="00D92C51" w:rsidRDefault="00D92C51" w:rsidP="00050051">
            <w:pPr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</w:p>
        </w:tc>
      </w:tr>
      <w:tr w:rsidR="00D92C51" w:rsidTr="00CA4051">
        <w:tc>
          <w:tcPr>
            <w:tcW w:w="1110" w:type="dxa"/>
          </w:tcPr>
          <w:p w:rsidR="00D92C51" w:rsidRDefault="00D92C51" w:rsidP="00E97B4D">
            <w:pPr>
              <w:jc w:val="right"/>
              <w:rPr>
                <w:rtl/>
              </w:rPr>
            </w:pPr>
          </w:p>
          <w:p w:rsidR="00D92C51" w:rsidRDefault="00D92C51" w:rsidP="00E97B4D">
            <w:pPr>
              <w:jc w:val="right"/>
              <w:rPr>
                <w:rtl/>
              </w:rPr>
            </w:pPr>
          </w:p>
          <w:p w:rsidR="00D92C51" w:rsidRPr="00D92C51" w:rsidRDefault="00D92C51" w:rsidP="00E97B4D">
            <w:pPr>
              <w:jc w:val="right"/>
              <w:rPr>
                <w:b/>
                <w:bCs/>
                <w:rtl/>
              </w:rPr>
            </w:pPr>
            <w:r w:rsidRPr="00D92C51">
              <w:rPr>
                <w:rFonts w:hint="cs"/>
                <w:b/>
                <w:bCs/>
                <w:rtl/>
              </w:rPr>
              <w:t>30 يوم</w:t>
            </w:r>
          </w:p>
          <w:p w:rsidR="00D92C51" w:rsidRDefault="00D92C51" w:rsidP="00E97B4D">
            <w:pPr>
              <w:jc w:val="right"/>
              <w:rPr>
                <w:rtl/>
              </w:rPr>
            </w:pPr>
          </w:p>
          <w:p w:rsidR="00D92C51" w:rsidRDefault="00D92C51" w:rsidP="00E97B4D">
            <w:pPr>
              <w:jc w:val="right"/>
              <w:rPr>
                <w:rtl/>
              </w:rPr>
            </w:pPr>
          </w:p>
          <w:p w:rsidR="00D92C51" w:rsidRDefault="00D92C51" w:rsidP="00E97B4D">
            <w:pPr>
              <w:jc w:val="right"/>
              <w:rPr>
                <w:rtl/>
              </w:rPr>
            </w:pPr>
          </w:p>
          <w:p w:rsidR="00D92C51" w:rsidRDefault="00D92C51" w:rsidP="00E97B4D">
            <w:pPr>
              <w:jc w:val="right"/>
              <w:rPr>
                <w:rtl/>
              </w:rPr>
            </w:pPr>
          </w:p>
          <w:p w:rsidR="00D92C51" w:rsidRDefault="00D92C51" w:rsidP="00E97B4D">
            <w:pPr>
              <w:jc w:val="right"/>
              <w:rPr>
                <w:rtl/>
              </w:rPr>
            </w:pPr>
          </w:p>
          <w:p w:rsidR="00D92C51" w:rsidRDefault="00D92C51" w:rsidP="00E97B4D">
            <w:pPr>
              <w:jc w:val="right"/>
              <w:rPr>
                <w:rtl/>
              </w:rPr>
            </w:pPr>
          </w:p>
          <w:p w:rsidR="00D92C51" w:rsidRDefault="00D92C51" w:rsidP="00E97B4D">
            <w:pPr>
              <w:jc w:val="right"/>
              <w:rPr>
                <w:rtl/>
              </w:rPr>
            </w:pPr>
          </w:p>
          <w:p w:rsidR="00D92C51" w:rsidRDefault="00D92C51" w:rsidP="00E97B4D">
            <w:pPr>
              <w:jc w:val="right"/>
              <w:rPr>
                <w:rtl/>
              </w:rPr>
            </w:pPr>
          </w:p>
          <w:p w:rsidR="00D92C51" w:rsidRDefault="00D92C51" w:rsidP="00E97B4D">
            <w:pPr>
              <w:jc w:val="right"/>
              <w:rPr>
                <w:rtl/>
              </w:rPr>
            </w:pPr>
          </w:p>
          <w:p w:rsidR="00D92C51" w:rsidRDefault="00D92C51" w:rsidP="00E97B4D">
            <w:pPr>
              <w:jc w:val="right"/>
              <w:rPr>
                <w:rtl/>
              </w:rPr>
            </w:pPr>
          </w:p>
          <w:p w:rsidR="00D92C51" w:rsidRDefault="00D92C51" w:rsidP="00E97B4D">
            <w:pPr>
              <w:jc w:val="right"/>
              <w:rPr>
                <w:rtl/>
              </w:rPr>
            </w:pPr>
          </w:p>
          <w:p w:rsidR="00D92C51" w:rsidRDefault="00D92C51" w:rsidP="00E97B4D">
            <w:pPr>
              <w:jc w:val="right"/>
              <w:rPr>
                <w:rtl/>
              </w:rPr>
            </w:pPr>
          </w:p>
          <w:p w:rsidR="00D92C51" w:rsidRDefault="00D92C51" w:rsidP="00E97B4D">
            <w:pPr>
              <w:jc w:val="right"/>
              <w:rPr>
                <w:rtl/>
              </w:rPr>
            </w:pPr>
          </w:p>
          <w:p w:rsidR="00D92C51" w:rsidRDefault="00D92C51" w:rsidP="00E97B4D">
            <w:pPr>
              <w:jc w:val="right"/>
              <w:rPr>
                <w:rtl/>
              </w:rPr>
            </w:pPr>
          </w:p>
          <w:p w:rsidR="00D92C51" w:rsidRDefault="00D92C51" w:rsidP="00E97B4D">
            <w:pPr>
              <w:jc w:val="right"/>
              <w:rPr>
                <w:rtl/>
              </w:rPr>
            </w:pPr>
          </w:p>
          <w:p w:rsidR="00D92C51" w:rsidRDefault="00D92C51" w:rsidP="00E97B4D">
            <w:pPr>
              <w:jc w:val="right"/>
              <w:rPr>
                <w:rtl/>
              </w:rPr>
            </w:pPr>
          </w:p>
          <w:p w:rsidR="00D92C51" w:rsidRDefault="00D92C51" w:rsidP="00E97B4D">
            <w:pPr>
              <w:jc w:val="right"/>
              <w:rPr>
                <w:rtl/>
              </w:rPr>
            </w:pPr>
          </w:p>
          <w:p w:rsidR="00D92C51" w:rsidRDefault="00D92C51" w:rsidP="00E97B4D">
            <w:pPr>
              <w:jc w:val="right"/>
              <w:rPr>
                <w:rtl/>
              </w:rPr>
            </w:pPr>
          </w:p>
          <w:p w:rsidR="00D92C51" w:rsidRDefault="00D92C51" w:rsidP="00E97B4D">
            <w:pPr>
              <w:jc w:val="right"/>
              <w:rPr>
                <w:rtl/>
              </w:rPr>
            </w:pPr>
          </w:p>
          <w:p w:rsidR="00D92C51" w:rsidRDefault="00D92C51" w:rsidP="00E97B4D">
            <w:pPr>
              <w:jc w:val="right"/>
              <w:rPr>
                <w:rtl/>
              </w:rPr>
            </w:pPr>
          </w:p>
          <w:p w:rsidR="00D92C51" w:rsidRDefault="00D92C51" w:rsidP="00E97B4D">
            <w:pPr>
              <w:jc w:val="right"/>
              <w:rPr>
                <w:rtl/>
              </w:rPr>
            </w:pPr>
          </w:p>
          <w:p w:rsidR="00D92C51" w:rsidRDefault="00D92C51" w:rsidP="00E97B4D">
            <w:pPr>
              <w:jc w:val="right"/>
              <w:rPr>
                <w:rtl/>
              </w:rPr>
            </w:pPr>
          </w:p>
          <w:p w:rsidR="00D92C51" w:rsidRDefault="00D92C51" w:rsidP="00E97B4D">
            <w:pPr>
              <w:jc w:val="right"/>
              <w:rPr>
                <w:rtl/>
              </w:rPr>
            </w:pPr>
          </w:p>
          <w:p w:rsidR="00D92C51" w:rsidRDefault="00D92C51" w:rsidP="00E97B4D">
            <w:pPr>
              <w:jc w:val="right"/>
              <w:rPr>
                <w:rtl/>
              </w:rPr>
            </w:pPr>
          </w:p>
          <w:p w:rsidR="00D92C51" w:rsidRDefault="00D92C51" w:rsidP="00E97B4D">
            <w:pPr>
              <w:jc w:val="right"/>
              <w:rPr>
                <w:rtl/>
              </w:rPr>
            </w:pPr>
          </w:p>
          <w:p w:rsidR="00D92C51" w:rsidRDefault="00D92C51" w:rsidP="00E97B4D">
            <w:pPr>
              <w:jc w:val="right"/>
              <w:rPr>
                <w:rtl/>
              </w:rPr>
            </w:pPr>
          </w:p>
          <w:p w:rsidR="00D92C51" w:rsidRDefault="00D92C51" w:rsidP="00E97B4D">
            <w:pPr>
              <w:jc w:val="right"/>
              <w:rPr>
                <w:rtl/>
              </w:rPr>
            </w:pPr>
          </w:p>
          <w:p w:rsidR="00D92C51" w:rsidRDefault="00D92C51" w:rsidP="00E97B4D">
            <w:pPr>
              <w:jc w:val="right"/>
              <w:rPr>
                <w:rtl/>
              </w:rPr>
            </w:pPr>
          </w:p>
          <w:p w:rsidR="00D92C51" w:rsidRDefault="00D92C51" w:rsidP="00E97B4D">
            <w:pPr>
              <w:jc w:val="right"/>
              <w:rPr>
                <w:rtl/>
              </w:rPr>
            </w:pPr>
          </w:p>
          <w:p w:rsidR="00D92C51" w:rsidRDefault="00D92C51" w:rsidP="00E97B4D">
            <w:pPr>
              <w:jc w:val="right"/>
              <w:rPr>
                <w:rtl/>
              </w:rPr>
            </w:pPr>
          </w:p>
          <w:p w:rsidR="00D92C51" w:rsidRDefault="00D92C51" w:rsidP="00E97B4D">
            <w:pPr>
              <w:jc w:val="right"/>
            </w:pPr>
          </w:p>
        </w:tc>
        <w:tc>
          <w:tcPr>
            <w:tcW w:w="9420" w:type="dxa"/>
          </w:tcPr>
          <w:p w:rsidR="00D92C51" w:rsidRPr="000428E7" w:rsidRDefault="00D92C51" w:rsidP="008F5025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0428E7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 xml:space="preserve">استلام مدير المديرية اشعار بكتاب رسمي من الجهه الاعلى بتخصص درجات التعيين </w:t>
            </w:r>
          </w:p>
          <w:p w:rsidR="00D92C51" w:rsidRPr="000428E7" w:rsidRDefault="00D92C51" w:rsidP="008F5025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0428E7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>يوجه المدير لاعلان عن التعيينات من قبل ادارة الموار البشريه</w:t>
            </w:r>
          </w:p>
          <w:p w:rsidR="00D92C51" w:rsidRPr="00910F61" w:rsidRDefault="00D92C51" w:rsidP="00910F6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0428E7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 xml:space="preserve">تشكيل لجنة استلام طلبات التعيين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و</w:t>
            </w:r>
            <w:r w:rsidRPr="00910F61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>تدقيق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ها</w:t>
            </w:r>
            <w:r w:rsidRPr="00910F61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</w:t>
            </w:r>
            <w:r w:rsidRPr="00910F61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>في حالة الرفض (</w:t>
            </w:r>
            <w:r w:rsidRPr="00910F61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ترجع الى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الموارد البشرية حيث </w:t>
            </w:r>
            <w:r w:rsidRPr="00910F61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>يوجد نقص بالمستمسكات المطلوبة ويجب استكمالها من قبل مقدم الطلب) في حالة القبول نعم (المستمسكات المطلوبة كاملة)</w:t>
            </w:r>
          </w:p>
          <w:p w:rsidR="00D92C51" w:rsidRPr="000428E7" w:rsidRDefault="00D92C51" w:rsidP="009660B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0428E7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>مقابلة المتقدميين للتعيين واعلان النتائج من قبل لجنة التعينات في حالة عدم فوز المرشح</w:t>
            </w:r>
          </w:p>
          <w:p w:rsidR="00D92C51" w:rsidRPr="000428E7" w:rsidRDefault="00D92C51" w:rsidP="003F1FC0">
            <w:pPr>
              <w:pStyle w:val="ListParagraph"/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0428E7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 xml:space="preserve">لغرض ابلاغه ترجع الى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الموارد البشرية</w:t>
            </w:r>
          </w:p>
          <w:p w:rsidR="00D92C51" w:rsidRPr="000428E7" w:rsidRDefault="00D92C51" w:rsidP="00B52E1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0428E7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>في حالة فوز المرشح بالمقابلة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يتم ال</w:t>
            </w:r>
            <w:r w:rsidRPr="000428E7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>اعلان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عن</w:t>
            </w:r>
            <w:r w:rsidRPr="000428E7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 xml:space="preserve"> اسماء الفائزين من قبل لجنة التعيينات</w:t>
            </w:r>
          </w:p>
          <w:p w:rsidR="00D92C51" w:rsidRPr="000428E7" w:rsidRDefault="00D92C51" w:rsidP="009152B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0428E7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 xml:space="preserve">استكمال المستمسكات المطلوبه من فحص طبي وتعهدات قانونية وصحة صدورمن قبل الموارد البشريه </w:t>
            </w:r>
          </w:p>
          <w:p w:rsidR="00D92C51" w:rsidRDefault="00D92C51" w:rsidP="003F1FC0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0428E7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>اصدار امر التعيين من قبل الموارد البشرية</w:t>
            </w:r>
          </w:p>
          <w:p w:rsidR="00D92C51" w:rsidRPr="003F1FC0" w:rsidRDefault="00D92C51" w:rsidP="003F1FC0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3F1FC0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>المباشرة من قبل الموارد البشريه</w:t>
            </w:r>
          </w:p>
          <w:p w:rsidR="00D92C51" w:rsidRDefault="00D92C51" w:rsidP="00E97B4D">
            <w:pPr>
              <w:jc w:val="right"/>
            </w:pPr>
            <w:r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rtl/>
                <w:lang w:bidi="ar-IQ"/>
              </w:rPr>
              <w:t xml:space="preserve"> </w:t>
            </w:r>
          </w:p>
        </w:tc>
      </w:tr>
    </w:tbl>
    <w:p w:rsidR="00C54BA3" w:rsidRDefault="00C54BA3" w:rsidP="00CB1285">
      <w:pPr>
        <w:rPr>
          <w:b/>
          <w:bCs/>
          <w:sz w:val="32"/>
          <w:szCs w:val="32"/>
          <w:u w:val="single"/>
          <w:rtl/>
        </w:rPr>
      </w:pPr>
    </w:p>
    <w:bookmarkStart w:id="0" w:name="_GoBack"/>
    <w:bookmarkEnd w:id="0"/>
    <w:p w:rsidR="00C54BA3" w:rsidRPr="00D92C51" w:rsidRDefault="00D17560" w:rsidP="00D92C51">
      <w:pPr>
        <w:jc w:val="right"/>
        <w:rPr>
          <w:rtl/>
        </w:rPr>
      </w:pPr>
      <w:r>
        <w:object w:dxaOrig="13486" w:dyaOrig="182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in;height:680.25pt" o:ole="">
            <v:imagedata r:id="rId9" o:title=""/>
          </v:shape>
          <o:OLEObject Type="Embed" ProgID="Visio.Drawing.15" ShapeID="_x0000_i1025" DrawAspect="Content" ObjectID="_1526803267" r:id="rId10"/>
        </w:object>
      </w:r>
    </w:p>
    <w:sectPr w:rsidR="00C54BA3" w:rsidRPr="00D92C51" w:rsidSect="0043477D">
      <w:headerReference w:type="default" r:id="rId11"/>
      <w:footerReference w:type="default" r:id="rId12"/>
      <w:pgSz w:w="12240" w:h="15840"/>
      <w:pgMar w:top="864" w:right="72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147" w:rsidRDefault="00840147" w:rsidP="00E97B4D">
      <w:pPr>
        <w:spacing w:after="0" w:line="240" w:lineRule="auto"/>
      </w:pPr>
      <w:r>
        <w:separator/>
      </w:r>
    </w:p>
  </w:endnote>
  <w:endnote w:type="continuationSeparator" w:id="0">
    <w:p w:rsidR="00840147" w:rsidRDefault="00840147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546" w:rsidRPr="00A00546" w:rsidRDefault="00A00546" w:rsidP="00A00546">
    <w:pPr>
      <w:jc w:val="right"/>
      <w:rPr>
        <w:b/>
        <w:bCs/>
        <w:sz w:val="32"/>
        <w:szCs w:val="32"/>
        <w:lang w:bidi="ar-IQ"/>
      </w:rPr>
    </w:pPr>
    <w:r w:rsidRPr="00A00546">
      <w:rPr>
        <w:rFonts w:hint="cs"/>
        <w:b/>
        <w:bCs/>
        <w:sz w:val="32"/>
        <w:szCs w:val="32"/>
        <w:rtl/>
        <w:lang w:bidi="ar-IQ"/>
      </w:rPr>
      <w:t>(</w:t>
    </w:r>
    <w:r w:rsidRPr="00050051">
      <w:rPr>
        <w:rFonts w:hint="cs"/>
        <w:b/>
        <w:bCs/>
        <w:sz w:val="32"/>
        <w:szCs w:val="32"/>
        <w:rtl/>
        <w:lang w:bidi="ar-IQ"/>
      </w:rPr>
      <w:t xml:space="preserve">تعتبر هذه الاستمارة جزء اساسي من استمارة النظام المؤسسي الخاص </w:t>
    </w:r>
    <w:r>
      <w:rPr>
        <w:rFonts w:hint="cs"/>
        <w:b/>
        <w:bCs/>
        <w:sz w:val="32"/>
        <w:szCs w:val="32"/>
        <w:rtl/>
        <w:lang w:bidi="ar-IQ"/>
      </w:rPr>
      <w:t>هذه</w:t>
    </w:r>
    <w:r w:rsidRPr="00050051">
      <w:rPr>
        <w:rFonts w:hint="cs"/>
        <w:b/>
        <w:bCs/>
        <w:sz w:val="32"/>
        <w:szCs w:val="32"/>
        <w:rtl/>
        <w:lang w:bidi="ar-IQ"/>
      </w:rPr>
      <w:t xml:space="preserve"> ا</w:t>
    </w:r>
    <w:r>
      <w:rPr>
        <w:rFonts w:hint="cs"/>
        <w:b/>
        <w:bCs/>
        <w:sz w:val="32"/>
        <w:szCs w:val="32"/>
        <w:rtl/>
        <w:lang w:bidi="ar-IQ"/>
      </w:rPr>
      <w:t>ل</w:t>
    </w:r>
    <w:r w:rsidRPr="00050051">
      <w:rPr>
        <w:rFonts w:hint="cs"/>
        <w:b/>
        <w:bCs/>
        <w:sz w:val="32"/>
        <w:szCs w:val="32"/>
        <w:rtl/>
        <w:lang w:bidi="ar-IQ"/>
      </w:rPr>
      <w:t>عملية</w:t>
    </w:r>
    <w:r>
      <w:rPr>
        <w:rFonts w:hint="cs"/>
        <w:b/>
        <w:bCs/>
        <w:sz w:val="32"/>
        <w:szCs w:val="32"/>
        <w:rtl/>
        <w:lang w:bidi="ar-IQ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147" w:rsidRDefault="00840147" w:rsidP="00E97B4D">
      <w:pPr>
        <w:spacing w:after="0" w:line="240" w:lineRule="auto"/>
      </w:pPr>
      <w:r>
        <w:separator/>
      </w:r>
    </w:p>
  </w:footnote>
  <w:footnote w:type="continuationSeparator" w:id="0">
    <w:p w:rsidR="00840147" w:rsidRDefault="00840147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2B6509" w:rsidP="00E97B4D">
    <w:pPr>
      <w:pStyle w:val="Header"/>
      <w:bidi/>
      <w:jc w:val="both"/>
    </w:pP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6E2C22A6" wp14:editId="2E3A20BC">
          <wp:simplePos x="0" y="0"/>
          <wp:positionH relativeFrom="column">
            <wp:posOffset>-725170</wp:posOffset>
          </wp:positionH>
          <wp:positionV relativeFrom="paragraph">
            <wp:posOffset>-309880</wp:posOffset>
          </wp:positionV>
          <wp:extent cx="2332990" cy="441325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2990" cy="441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B1285"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252FCEC5" wp14:editId="361C13B0">
          <wp:simplePos x="0" y="0"/>
          <wp:positionH relativeFrom="column">
            <wp:posOffset>5034017</wp:posOffset>
          </wp:positionH>
          <wp:positionV relativeFrom="paragraph">
            <wp:posOffset>-340995</wp:posOffset>
          </wp:positionV>
          <wp:extent cx="1345324" cy="441408"/>
          <wp:effectExtent l="0" t="0" r="762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5324" cy="4414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7B4D"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75E66A25" wp14:editId="23831690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7B4D"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77055538" wp14:editId="22A34D6A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7B4D"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6DDDAFF3" wp14:editId="6CB3F250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715A6"/>
    <w:multiLevelType w:val="hybridMultilevel"/>
    <w:tmpl w:val="58A63C0C"/>
    <w:lvl w:ilvl="0" w:tplc="95CE68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57297B"/>
    <w:multiLevelType w:val="hybridMultilevel"/>
    <w:tmpl w:val="8F787B76"/>
    <w:lvl w:ilvl="0" w:tplc="E1F27C9A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BE6E12"/>
    <w:multiLevelType w:val="hybridMultilevel"/>
    <w:tmpl w:val="D53022AE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263ADF"/>
    <w:multiLevelType w:val="hybridMultilevel"/>
    <w:tmpl w:val="44FC034A"/>
    <w:lvl w:ilvl="0" w:tplc="C320448C">
      <w:start w:val="10"/>
      <w:numFmt w:val="decimal"/>
      <w:lvlText w:val="%1"/>
      <w:lvlJc w:val="left"/>
      <w:pPr>
        <w:ind w:left="720" w:hanging="360"/>
      </w:pPr>
      <w:rPr>
        <w:rFonts w:hint="default"/>
        <w:color w:val="41719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05542"/>
    <w:rsid w:val="000428E7"/>
    <w:rsid w:val="000441FE"/>
    <w:rsid w:val="00050051"/>
    <w:rsid w:val="00194FD1"/>
    <w:rsid w:val="001B0B00"/>
    <w:rsid w:val="00286062"/>
    <w:rsid w:val="002B6509"/>
    <w:rsid w:val="002C3B24"/>
    <w:rsid w:val="002D0DC8"/>
    <w:rsid w:val="002D3BBB"/>
    <w:rsid w:val="002E7255"/>
    <w:rsid w:val="00302BAC"/>
    <w:rsid w:val="00341C23"/>
    <w:rsid w:val="003F1FC0"/>
    <w:rsid w:val="00402581"/>
    <w:rsid w:val="0043477D"/>
    <w:rsid w:val="004F553F"/>
    <w:rsid w:val="00600181"/>
    <w:rsid w:val="006376CE"/>
    <w:rsid w:val="006A519D"/>
    <w:rsid w:val="00840147"/>
    <w:rsid w:val="008F05C6"/>
    <w:rsid w:val="008F5025"/>
    <w:rsid w:val="008F7F96"/>
    <w:rsid w:val="00910F61"/>
    <w:rsid w:val="009152BF"/>
    <w:rsid w:val="00934383"/>
    <w:rsid w:val="009660BA"/>
    <w:rsid w:val="00A00546"/>
    <w:rsid w:val="00A70361"/>
    <w:rsid w:val="00AB1B9B"/>
    <w:rsid w:val="00B04B24"/>
    <w:rsid w:val="00B102A5"/>
    <w:rsid w:val="00B32EAA"/>
    <w:rsid w:val="00B52E13"/>
    <w:rsid w:val="00BE3E05"/>
    <w:rsid w:val="00C54BA3"/>
    <w:rsid w:val="00C74611"/>
    <w:rsid w:val="00CB1285"/>
    <w:rsid w:val="00CB2421"/>
    <w:rsid w:val="00CD4C8D"/>
    <w:rsid w:val="00CD6AF8"/>
    <w:rsid w:val="00D17560"/>
    <w:rsid w:val="00D37AC1"/>
    <w:rsid w:val="00D92C51"/>
    <w:rsid w:val="00E90A83"/>
    <w:rsid w:val="00E97B4D"/>
    <w:rsid w:val="00ED0328"/>
    <w:rsid w:val="00EF1CD2"/>
    <w:rsid w:val="00F60C48"/>
    <w:rsid w:val="00FD3DD3"/>
    <w:rsid w:val="00FF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4B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AB1B9B"/>
    <w:rPr>
      <w:b/>
      <w:bCs/>
    </w:rPr>
  </w:style>
  <w:style w:type="paragraph" w:styleId="ListParagraph">
    <w:name w:val="List Paragraph"/>
    <w:basedOn w:val="Normal"/>
    <w:uiPriority w:val="34"/>
    <w:qFormat/>
    <w:rsid w:val="002D3BB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54B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4B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AB1B9B"/>
    <w:rPr>
      <w:b/>
      <w:bCs/>
    </w:rPr>
  </w:style>
  <w:style w:type="paragraph" w:styleId="ListParagraph">
    <w:name w:val="List Paragraph"/>
    <w:basedOn w:val="Normal"/>
    <w:uiPriority w:val="34"/>
    <w:qFormat/>
    <w:rsid w:val="002D3BB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54B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4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package" Target="embeddings/Microsoft_Visio_Drawing1.vsdx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2016-02-25T16:21:00Z</dcterms:created>
  <dcterms:modified xsi:type="dcterms:W3CDTF">2016-06-07T08:15:00Z</dcterms:modified>
</cp:coreProperties>
</file>