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8" w:rsidRPr="00A020B4" w:rsidRDefault="004C3987" w:rsidP="00A020B4">
      <w:pPr>
        <w:jc w:val="center"/>
        <w:rPr>
          <w:sz w:val="32"/>
          <w:szCs w:val="32"/>
          <w:rtl/>
        </w:rPr>
      </w:pP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7839D4" wp14:editId="0C4F6731">
                <wp:simplePos x="0" y="0"/>
                <wp:positionH relativeFrom="column">
                  <wp:posOffset>-571500</wp:posOffset>
                </wp:positionH>
                <wp:positionV relativeFrom="paragraph">
                  <wp:posOffset>219075</wp:posOffset>
                </wp:positionV>
                <wp:extent cx="4019550" cy="335915"/>
                <wp:effectExtent l="76200" t="57150" r="76200" b="1022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D301E8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D301E8" w:rsidRPr="00D301E8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صندوق التنمية – تقديم المساعدات المالية للامراض المستعصية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45pt;margin-top:17.25pt;width:316.5pt;height:2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D301E8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D301E8" w:rsidRPr="00D301E8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صندوق التنمية – تقديم المساعدات المالية للامراض المستعصية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30E713" wp14:editId="141DACBB">
                <wp:simplePos x="0" y="0"/>
                <wp:positionH relativeFrom="column">
                  <wp:posOffset>3552496</wp:posOffset>
                </wp:positionH>
                <wp:positionV relativeFrom="paragraph">
                  <wp:posOffset>220717</wp:posOffset>
                </wp:positionV>
                <wp:extent cx="2995185" cy="335915"/>
                <wp:effectExtent l="76200" t="57150" r="72390" b="1022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18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ميسان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279.7pt;margin-top:17.4pt;width:235.85pt;height:2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ميسان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755FA681" wp14:editId="71838F95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F2841EF" wp14:editId="267662F0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b/>
          <w:bCs/>
          <w:sz w:val="32"/>
          <w:szCs w:val="32"/>
          <w:rtl/>
        </w:rPr>
        <w:t>الاستمارة القياسية لتبس</w:t>
      </w:r>
      <w:r w:rsidR="00050051" w:rsidRPr="00A020B4">
        <w:rPr>
          <w:rFonts w:hint="cs"/>
          <w:b/>
          <w:bCs/>
          <w:sz w:val="32"/>
          <w:szCs w:val="32"/>
          <w:rtl/>
        </w:rPr>
        <w:t>ي</w:t>
      </w:r>
      <w:r w:rsidR="00E97B4D" w:rsidRPr="00A020B4">
        <w:rPr>
          <w:rFonts w:hint="cs"/>
          <w:b/>
          <w:bCs/>
          <w:sz w:val="32"/>
          <w:szCs w:val="32"/>
          <w:rtl/>
        </w:rPr>
        <w:t>ط الاجراءات</w:t>
      </w:r>
    </w:p>
    <w:p w:rsidR="00E97B4D" w:rsidRDefault="004C3987" w:rsidP="00A020B4">
      <w:pPr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094258" wp14:editId="39431EC8">
                <wp:simplePos x="0" y="0"/>
                <wp:positionH relativeFrom="column">
                  <wp:posOffset>-571500</wp:posOffset>
                </wp:positionH>
                <wp:positionV relativeFrom="paragraph">
                  <wp:posOffset>213995</wp:posOffset>
                </wp:positionV>
                <wp:extent cx="4019550" cy="304800"/>
                <wp:effectExtent l="76200" t="57150" r="76200" b="952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D301E8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D301E8" w:rsidRPr="00D301E8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تقديم المساعدات المالية للامراض المستعصية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45pt;margin-top:16.85pt;width:316.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D301E8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D301E8" w:rsidRPr="00D301E8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تقديم المساعدات المالية للامراض المستعصية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A9FA94" wp14:editId="06FEC647">
                <wp:simplePos x="0" y="0"/>
                <wp:positionH relativeFrom="column">
                  <wp:posOffset>3552496</wp:posOffset>
                </wp:positionH>
                <wp:positionV relativeFrom="paragraph">
                  <wp:posOffset>213995</wp:posOffset>
                </wp:positionV>
                <wp:extent cx="2995185" cy="304800"/>
                <wp:effectExtent l="76200" t="57150" r="72390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18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E2A40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8E2A4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مجلس المحافظة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279.7pt;margin-top:16.85pt;width:235.8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E2A40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8E2A4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مجلس المحافظة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20B4" w:rsidRDefault="00A020B4" w:rsidP="00A020B4">
      <w:pPr>
        <w:rPr>
          <w:rtl/>
        </w:rPr>
      </w:pPr>
    </w:p>
    <w:tbl>
      <w:tblPr>
        <w:tblStyle w:val="TableGrid"/>
        <w:tblW w:w="10890" w:type="dxa"/>
        <w:tblInd w:w="-7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9090"/>
      </w:tblGrid>
      <w:tr w:rsidR="00CF3388" w:rsidTr="00CF3388">
        <w:tc>
          <w:tcPr>
            <w:tcW w:w="1800" w:type="dxa"/>
          </w:tcPr>
          <w:p w:rsidR="00CF3388" w:rsidRDefault="00CF3388" w:rsidP="00C468E5">
            <w:pPr>
              <w:bidi/>
            </w:pPr>
            <w:r w:rsidRPr="00A020B4">
              <w:rPr>
                <w:rFonts w:hint="cs"/>
                <w:b/>
                <w:bCs/>
                <w:sz w:val="24"/>
                <w:szCs w:val="24"/>
                <w:rtl/>
              </w:rPr>
              <w:t>التوقيتات</w:t>
            </w:r>
          </w:p>
        </w:tc>
        <w:tc>
          <w:tcPr>
            <w:tcW w:w="9090" w:type="dxa"/>
          </w:tcPr>
          <w:p w:rsidR="00CF3388" w:rsidRDefault="00CF3388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CF3388" w:rsidTr="00CF3388">
        <w:tc>
          <w:tcPr>
            <w:tcW w:w="1800" w:type="dxa"/>
          </w:tcPr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F3388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 دقيقة</w:t>
            </w: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3388">
              <w:rPr>
                <w:rFonts w:hint="cs"/>
                <w:b/>
                <w:bCs/>
                <w:sz w:val="24"/>
                <w:szCs w:val="24"/>
                <w:rtl/>
              </w:rPr>
              <w:t>10 دقيقة</w:t>
            </w: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3388">
              <w:rPr>
                <w:rFonts w:hint="cs"/>
                <w:b/>
                <w:bCs/>
                <w:sz w:val="24"/>
                <w:szCs w:val="24"/>
                <w:rtl/>
              </w:rPr>
              <w:t xml:space="preserve">2 </w:t>
            </w:r>
            <w:r w:rsidRPr="00CF3388">
              <w:rPr>
                <w:b/>
                <w:bCs/>
                <w:sz w:val="24"/>
                <w:szCs w:val="24"/>
                <w:rtl/>
              </w:rPr>
              <w:t>–</w:t>
            </w:r>
            <w:r w:rsidRPr="00CF3388">
              <w:rPr>
                <w:rFonts w:hint="cs"/>
                <w:b/>
                <w:bCs/>
                <w:sz w:val="24"/>
                <w:szCs w:val="24"/>
                <w:rtl/>
              </w:rPr>
              <w:t xml:space="preserve"> 3 ي</w:t>
            </w: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3388">
              <w:rPr>
                <w:rFonts w:hint="cs"/>
                <w:b/>
                <w:bCs/>
                <w:sz w:val="24"/>
                <w:szCs w:val="24"/>
                <w:rtl/>
              </w:rPr>
              <w:t>1 ساعة</w:t>
            </w: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F3388" w:rsidRPr="00CF3388" w:rsidRDefault="00CF3388" w:rsidP="00CF338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3388">
              <w:rPr>
                <w:rFonts w:hint="cs"/>
                <w:b/>
                <w:bCs/>
                <w:sz w:val="24"/>
                <w:szCs w:val="24"/>
                <w:rtl/>
              </w:rPr>
              <w:t>5 دقيقة</w:t>
            </w:r>
          </w:p>
          <w:p w:rsidR="00CF3388" w:rsidRDefault="00CF3388" w:rsidP="00232600">
            <w:pPr>
              <w:bidi/>
              <w:jc w:val="both"/>
              <w:rPr>
                <w:rtl/>
              </w:rPr>
            </w:pPr>
          </w:p>
          <w:p w:rsidR="00CF3388" w:rsidRDefault="00CF3388" w:rsidP="00232600">
            <w:pPr>
              <w:bidi/>
              <w:jc w:val="both"/>
              <w:rPr>
                <w:rtl/>
              </w:rPr>
            </w:pPr>
          </w:p>
          <w:p w:rsidR="00CF3388" w:rsidRDefault="00CF3388" w:rsidP="00232600">
            <w:pPr>
              <w:bidi/>
              <w:jc w:val="both"/>
              <w:rPr>
                <w:rtl/>
              </w:rPr>
            </w:pPr>
          </w:p>
          <w:p w:rsidR="00CF3388" w:rsidRDefault="00CF3388" w:rsidP="00232600">
            <w:pPr>
              <w:bidi/>
              <w:jc w:val="both"/>
              <w:rPr>
                <w:rtl/>
              </w:rPr>
            </w:pPr>
          </w:p>
          <w:p w:rsidR="00CF3388" w:rsidRDefault="00CF3388" w:rsidP="00232600">
            <w:pPr>
              <w:bidi/>
              <w:jc w:val="both"/>
              <w:rPr>
                <w:rtl/>
              </w:rPr>
            </w:pPr>
          </w:p>
          <w:p w:rsidR="00CF3388" w:rsidRDefault="00CF3388" w:rsidP="00232600">
            <w:pPr>
              <w:bidi/>
              <w:jc w:val="both"/>
              <w:rPr>
                <w:rtl/>
              </w:rPr>
            </w:pPr>
          </w:p>
          <w:p w:rsidR="00CF3388" w:rsidRDefault="00CF3388" w:rsidP="00232600">
            <w:pPr>
              <w:bidi/>
              <w:jc w:val="both"/>
              <w:rPr>
                <w:rtl/>
              </w:rPr>
            </w:pPr>
          </w:p>
          <w:p w:rsidR="00CF3388" w:rsidRDefault="00CF3388" w:rsidP="00232600">
            <w:pPr>
              <w:bidi/>
              <w:jc w:val="both"/>
            </w:pPr>
          </w:p>
        </w:tc>
        <w:tc>
          <w:tcPr>
            <w:tcW w:w="9090" w:type="dxa"/>
          </w:tcPr>
          <w:p w:rsidR="00CF3388" w:rsidRPr="00CF3388" w:rsidRDefault="00CF3388" w:rsidP="00C468E5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CF3388">
              <w:rPr>
                <w:rFonts w:hint="cs"/>
                <w:b/>
                <w:bCs/>
                <w:sz w:val="32"/>
                <w:szCs w:val="32"/>
                <w:rtl/>
              </w:rPr>
              <w:t>1- تقديم طلب بالشمول لقسم شؤون المواطنين / المواطن.</w:t>
            </w:r>
          </w:p>
          <w:p w:rsidR="00CF3388" w:rsidRPr="00CF3388" w:rsidRDefault="00CF3388" w:rsidP="00C468E5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CF3388" w:rsidRPr="00CF3388" w:rsidRDefault="00CF3388" w:rsidP="00632336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CF3388">
              <w:rPr>
                <w:rFonts w:hint="cs"/>
                <w:b/>
                <w:bCs/>
                <w:sz w:val="32"/>
                <w:szCs w:val="32"/>
                <w:rtl/>
              </w:rPr>
              <w:t>2- يرفع الطلب للتهميش من رئيس المجبس او من يخوله / قسم شؤون المواطنين.</w:t>
            </w:r>
          </w:p>
          <w:p w:rsidR="00CF3388" w:rsidRPr="00CF3388" w:rsidRDefault="00CF3388" w:rsidP="00C468E5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CF3388" w:rsidRPr="00CF3388" w:rsidRDefault="00CF3388" w:rsidP="0036799E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CF3388">
              <w:rPr>
                <w:rFonts w:hint="cs"/>
                <w:b/>
                <w:bCs/>
                <w:sz w:val="32"/>
                <w:szCs w:val="32"/>
                <w:rtl/>
              </w:rPr>
              <w:t>3- يحال الطلب الى صندوق التكافل الاجتماعي وترسل مع الاوليات الى اللجنة الطبية الدائمة / دائرة الصحة</w:t>
            </w:r>
          </w:p>
          <w:p w:rsidR="00CF3388" w:rsidRPr="00CF3388" w:rsidRDefault="00CF3388" w:rsidP="0036799E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CF3388" w:rsidRPr="00CF3388" w:rsidRDefault="00CF3388" w:rsidP="00067A60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CF3388">
              <w:rPr>
                <w:rFonts w:hint="cs"/>
                <w:b/>
                <w:bCs/>
                <w:sz w:val="32"/>
                <w:szCs w:val="32"/>
                <w:rtl/>
              </w:rPr>
              <w:t xml:space="preserve">4- ( قرار ) الرفض يبلغ المواطن اما نعم يكون مشمولا ويرجع الطلب لصندوق التكافل / اللجنة الطبية </w:t>
            </w:r>
          </w:p>
          <w:p w:rsidR="00CF3388" w:rsidRPr="00CF3388" w:rsidRDefault="00CF3388" w:rsidP="00C468E5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CF3388" w:rsidRPr="00CF3388" w:rsidRDefault="00CF3388" w:rsidP="00067A60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CF3388">
              <w:rPr>
                <w:rFonts w:hint="cs"/>
                <w:b/>
                <w:bCs/>
                <w:sz w:val="32"/>
                <w:szCs w:val="32"/>
                <w:rtl/>
              </w:rPr>
              <w:t xml:space="preserve">5- اعداد قوائم صؤف بالاسماء المشمولة /صندوق التكافل </w:t>
            </w:r>
          </w:p>
          <w:p w:rsidR="00CF3388" w:rsidRPr="00CF3388" w:rsidRDefault="00CF3388" w:rsidP="0036799E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CF3388" w:rsidRDefault="00CF3388" w:rsidP="00D63E2E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F3388">
              <w:rPr>
                <w:rFonts w:hint="cs"/>
                <w:b/>
                <w:bCs/>
                <w:sz w:val="32"/>
                <w:szCs w:val="32"/>
                <w:rtl/>
              </w:rPr>
              <w:t xml:space="preserve">6 </w:t>
            </w:r>
            <w:r w:rsidRPr="00CF3388">
              <w:rPr>
                <w:b/>
                <w:bCs/>
                <w:sz w:val="32"/>
                <w:szCs w:val="32"/>
                <w:rtl/>
              </w:rPr>
              <w:t>–</w:t>
            </w:r>
            <w:r w:rsidRPr="00CF3388">
              <w:rPr>
                <w:rFonts w:hint="cs"/>
                <w:b/>
                <w:bCs/>
                <w:sz w:val="32"/>
                <w:szCs w:val="32"/>
                <w:rtl/>
              </w:rPr>
              <w:t xml:space="preserve"> استلام الاعانات والمساعدات / المستفيد</w:t>
            </w: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Default="00CF3388" w:rsidP="00CF3388">
            <w:pPr>
              <w:bidi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CF3388" w:rsidRPr="009C62D0" w:rsidRDefault="00CF3388" w:rsidP="00CF3388">
            <w:pPr>
              <w:bidi/>
              <w:jc w:val="both"/>
              <w:rPr>
                <w:sz w:val="28"/>
                <w:szCs w:val="28"/>
              </w:rPr>
            </w:pPr>
            <w:r w:rsidRPr="00CF338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</w:tbl>
    <w:p w:rsidR="006749E8" w:rsidRDefault="006749E8" w:rsidP="00DA42AD">
      <w:pPr>
        <w:bidi/>
        <w:rPr>
          <w:b/>
          <w:bCs/>
          <w:sz w:val="32"/>
          <w:szCs w:val="32"/>
          <w:u w:val="single"/>
        </w:rPr>
      </w:pPr>
    </w:p>
    <w:p w:rsidR="006A519D" w:rsidRDefault="006E0D90" w:rsidP="006A217C">
      <w:pPr>
        <w:bidi/>
        <w:jc w:val="both"/>
        <w:rPr>
          <w:b/>
          <w:bCs/>
          <w:sz w:val="32"/>
          <w:szCs w:val="32"/>
          <w:u w:val="single"/>
          <w:rtl/>
        </w:rPr>
      </w:pPr>
      <w:r w:rsidRPr="006E0D90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C1551C" wp14:editId="05EACB5F">
                <wp:simplePos x="0" y="0"/>
                <wp:positionH relativeFrom="column">
                  <wp:posOffset>1670685</wp:posOffset>
                </wp:positionH>
                <wp:positionV relativeFrom="paragraph">
                  <wp:posOffset>93520</wp:posOffset>
                </wp:positionV>
                <wp:extent cx="2658110" cy="787400"/>
                <wp:effectExtent l="38100" t="19050" r="85090" b="88900"/>
                <wp:wrapNone/>
                <wp:docPr id="29" name="Flowchart: Termina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8110" cy="78740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E0D90" w:rsidRPr="003F198B" w:rsidRDefault="006E0D90" w:rsidP="006E0D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تقديم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طلب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بالشمول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لقسم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شؤون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المواطنين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/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المواطن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9" o:spid="_x0000_s1030" type="#_x0000_t116" style="position:absolute;left:0;text-align:left;margin-left:131.55pt;margin-top:7.35pt;width:209.3pt;height:6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6E0D90" w:rsidRPr="003F198B" w:rsidRDefault="006E0D90" w:rsidP="006E0D90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تقديم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طلب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بالشمول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لقسم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شؤون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المواطنين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/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المواطن</w:t>
                      </w:r>
                    </w:p>
                  </w:txbxContent>
                </v:textbox>
              </v:shape>
            </w:pict>
          </mc:Fallback>
        </mc:AlternateContent>
      </w:r>
    </w:p>
    <w:p w:rsidR="006E0D90" w:rsidRPr="006E0D90" w:rsidRDefault="009F6B79" w:rsidP="006E0D90">
      <w:pPr>
        <w:bidi/>
        <w:jc w:val="both"/>
        <w:rPr>
          <w:b/>
          <w:bCs/>
          <w:u w:val="single"/>
          <w:rtl/>
          <w:lang w:bidi="ar-EG"/>
        </w:rPr>
      </w:pPr>
      <w:r w:rsidRPr="006E0D90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94DBA9" wp14:editId="5ABB962B">
                <wp:simplePos x="0" y="0"/>
                <wp:positionH relativeFrom="column">
                  <wp:posOffset>559558</wp:posOffset>
                </wp:positionH>
                <wp:positionV relativeFrom="paragraph">
                  <wp:posOffset>170777</wp:posOffset>
                </wp:positionV>
                <wp:extent cx="1112293" cy="6824"/>
                <wp:effectExtent l="0" t="95250" r="0" b="10795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2293" cy="682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44.05pt;margin-top:13.45pt;width:87.6pt;height:.5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6E0D90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B3395E" wp14:editId="0AAC8D04">
                <wp:simplePos x="0" y="0"/>
                <wp:positionH relativeFrom="column">
                  <wp:posOffset>545465</wp:posOffset>
                </wp:positionH>
                <wp:positionV relativeFrom="paragraph">
                  <wp:posOffset>163830</wp:posOffset>
                </wp:positionV>
                <wp:extent cx="0" cy="3793490"/>
                <wp:effectExtent l="57150" t="38100" r="57150" b="1651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9349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42.95pt;margin-top:12.9pt;width:0;height:298.7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" strokecolor="#4f81bd" strokeweight="2.5pt">
                <v:stroke endarrow="block"/>
                <v:shadow color="#868686"/>
              </v:shape>
            </w:pict>
          </mc:Fallback>
        </mc:AlternateContent>
      </w:r>
      <w:r w:rsidR="006E0D90" w:rsidRPr="006E0D90">
        <w:rPr>
          <w:b/>
          <w:bCs/>
          <w:u w:val="single"/>
          <w:rtl/>
          <w:lang w:bidi="ar-EG"/>
        </w:rPr>
        <w:t>رسم خريطة العملية :</w:t>
      </w:r>
      <w:r w:rsidR="006E0D90" w:rsidRPr="006E0D90">
        <w:rPr>
          <w:b/>
          <w:bCs/>
          <w:rtl/>
          <w:lang w:bidi="ar-EG"/>
        </w:rPr>
        <w:t xml:space="preserve">  </w:t>
      </w:r>
    </w:p>
    <w:p w:rsidR="00625629" w:rsidRDefault="009F6B79" w:rsidP="00625629">
      <w:pPr>
        <w:bidi/>
        <w:jc w:val="both"/>
        <w:rPr>
          <w:b/>
          <w:bCs/>
          <w:noProof/>
          <w:rtl/>
          <w:lang w:bidi="ar-IQ"/>
        </w:rPr>
      </w:pPr>
      <w:r w:rsidRPr="006E0D90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C5229B" wp14:editId="56CD75F0">
                <wp:simplePos x="0" y="0"/>
                <wp:positionH relativeFrom="column">
                  <wp:posOffset>2956560</wp:posOffset>
                </wp:positionH>
                <wp:positionV relativeFrom="paragraph">
                  <wp:posOffset>174625</wp:posOffset>
                </wp:positionV>
                <wp:extent cx="0" cy="314325"/>
                <wp:effectExtent l="95250" t="0" r="57150" b="4762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32.8pt;margin-top:13.75pt;width:0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="00625629" w:rsidRPr="00625629">
        <w:rPr>
          <w:b/>
          <w:bCs/>
          <w:noProof/>
          <w:rtl/>
          <w:lang w:bidi="ar-IQ"/>
        </w:rPr>
        <w:t xml:space="preserve">صندوق التنمية – تقديم المساعدات </w:t>
      </w:r>
    </w:p>
    <w:p w:rsidR="006E0D90" w:rsidRPr="006E0D90" w:rsidRDefault="00625629" w:rsidP="00625629">
      <w:pPr>
        <w:bidi/>
        <w:jc w:val="both"/>
        <w:rPr>
          <w:b/>
          <w:bCs/>
          <w:rtl/>
          <w:lang w:bidi="ar-EG"/>
        </w:rPr>
      </w:pPr>
      <w:r w:rsidRPr="00625629">
        <w:rPr>
          <w:b/>
          <w:bCs/>
          <w:noProof/>
          <w:rtl/>
          <w:lang w:bidi="ar-IQ"/>
        </w:rPr>
        <w:t>المالية للامراض المستعصية</w:t>
      </w:r>
      <w:r w:rsidR="006E0D90" w:rsidRPr="006E0D90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AA78F8" wp14:editId="5EEF8381">
                <wp:simplePos x="0" y="0"/>
                <wp:positionH relativeFrom="column">
                  <wp:posOffset>1487170</wp:posOffset>
                </wp:positionH>
                <wp:positionV relativeFrom="paragraph">
                  <wp:posOffset>191135</wp:posOffset>
                </wp:positionV>
                <wp:extent cx="3057525" cy="657225"/>
                <wp:effectExtent l="0" t="0" r="47625" b="6667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6572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6E0D90" w:rsidRPr="00056FBD" w:rsidRDefault="006E0D90" w:rsidP="006E0D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يرفع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الطلب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للتهميش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من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رئيس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المجبس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او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من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يخوله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/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قسم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شؤون</w:t>
                            </w:r>
                            <w:r w:rsidRPr="006E0D9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0D90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المواطنين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1" style="position:absolute;left:0;text-align:left;margin-left:117.1pt;margin-top:15.05pt;width:240.7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6E0D90" w:rsidRPr="00056FBD" w:rsidRDefault="006E0D90" w:rsidP="006E0D90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يرفع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الطلب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للتهميش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من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رئيس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المجبس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او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من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يخوله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/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قسم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شؤون</w:t>
                      </w:r>
                      <w:r w:rsidRPr="006E0D90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6E0D90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المواطنين</w:t>
                      </w:r>
                    </w:p>
                  </w:txbxContent>
                </v:textbox>
              </v:rect>
            </w:pict>
          </mc:Fallback>
        </mc:AlternateContent>
      </w:r>
    </w:p>
    <w:p w:rsidR="006E0D90" w:rsidRPr="006E0D90" w:rsidRDefault="006E0D90" w:rsidP="006E0D90">
      <w:pPr>
        <w:bidi/>
        <w:jc w:val="both"/>
        <w:rPr>
          <w:b/>
          <w:bCs/>
          <w:rtl/>
          <w:lang w:bidi="ar-IQ"/>
        </w:rPr>
      </w:pPr>
    </w:p>
    <w:p w:rsidR="006E0D90" w:rsidRPr="006E0D90" w:rsidRDefault="006E0D90" w:rsidP="006E0D90">
      <w:pPr>
        <w:bidi/>
        <w:jc w:val="both"/>
        <w:rPr>
          <w:b/>
          <w:bCs/>
          <w:rtl/>
          <w:lang w:bidi="ar-EG"/>
        </w:rPr>
      </w:pPr>
      <w:r w:rsidRPr="006E0D90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E65E73" wp14:editId="2FC23AF1">
                <wp:simplePos x="0" y="0"/>
                <wp:positionH relativeFrom="column">
                  <wp:posOffset>2995448</wp:posOffset>
                </wp:positionH>
                <wp:positionV relativeFrom="paragraph">
                  <wp:posOffset>217586</wp:posOffset>
                </wp:positionV>
                <wp:extent cx="0" cy="314325"/>
                <wp:effectExtent l="95250" t="0" r="57150" b="47625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235.85pt;margin-top:17.15pt;width:0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0D90" w:rsidRPr="006E0D90" w:rsidRDefault="006E0D90" w:rsidP="006E0D90">
      <w:pPr>
        <w:bidi/>
        <w:jc w:val="both"/>
        <w:rPr>
          <w:b/>
          <w:bCs/>
          <w:rtl/>
          <w:lang w:bidi="ar-IQ"/>
        </w:rPr>
      </w:pPr>
      <w:r w:rsidRPr="006E0D90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5C0F3C" wp14:editId="6BC148E9">
                <wp:simplePos x="0" y="0"/>
                <wp:positionH relativeFrom="column">
                  <wp:posOffset>1481959</wp:posOffset>
                </wp:positionH>
                <wp:positionV relativeFrom="paragraph">
                  <wp:posOffset>221111</wp:posOffset>
                </wp:positionV>
                <wp:extent cx="3057196" cy="777766"/>
                <wp:effectExtent l="38100" t="19050" r="67310" b="99060"/>
                <wp:wrapNone/>
                <wp:docPr id="18" name="Flowchart: Proces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196" cy="777766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36799E" w:rsidRDefault="0036799E" w:rsidP="0036799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6799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يحال الطلب الى صندوق التكافل الاجتماعي وترسل مع الاو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ليات الى اللجنة الطبية الدائمة </w:t>
                            </w:r>
                          </w:p>
                          <w:p w:rsidR="006E0D90" w:rsidRPr="0036799E" w:rsidRDefault="0036799E" w:rsidP="0036799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6799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دائرة الصحة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8" o:spid="_x0000_s1032" type="#_x0000_t109" style="position:absolute;left:0;text-align:left;margin-left:116.7pt;margin-top:17.4pt;width:240.7pt;height:6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36799E" w:rsidRDefault="0036799E" w:rsidP="0036799E">
                      <w:pPr>
                        <w:spacing w:after="0" w:line="240" w:lineRule="auto"/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6799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يحال الطلب الى صندوق التكافل الاجتماعي وترسل مع الاو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ليات الى اللجنة الطبية الدائمة </w:t>
                      </w:r>
                    </w:p>
                    <w:p w:rsidR="006E0D90" w:rsidRPr="0036799E" w:rsidRDefault="0036799E" w:rsidP="0036799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6799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دائرة الصحة</w:t>
                      </w:r>
                    </w:p>
                  </w:txbxContent>
                </v:textbox>
              </v:shape>
            </w:pict>
          </mc:Fallback>
        </mc:AlternateContent>
      </w:r>
    </w:p>
    <w:p w:rsidR="006E0D90" w:rsidRPr="006E0D90" w:rsidRDefault="006E0D90" w:rsidP="006E0D90">
      <w:pPr>
        <w:bidi/>
        <w:jc w:val="both"/>
        <w:rPr>
          <w:b/>
          <w:bCs/>
          <w:rtl/>
          <w:lang w:bidi="ar-EG"/>
        </w:rPr>
      </w:pPr>
    </w:p>
    <w:p w:rsidR="006E0D90" w:rsidRPr="006E0D90" w:rsidRDefault="006E0D90" w:rsidP="006E0D90">
      <w:pPr>
        <w:bidi/>
        <w:jc w:val="both"/>
        <w:rPr>
          <w:b/>
          <w:bCs/>
          <w:rtl/>
          <w:lang w:bidi="ar-EG"/>
        </w:rPr>
      </w:pPr>
    </w:p>
    <w:p w:rsidR="006E0D90" w:rsidRPr="006E0D90" w:rsidRDefault="0036799E" w:rsidP="006E0D90">
      <w:pPr>
        <w:bidi/>
        <w:jc w:val="both"/>
        <w:rPr>
          <w:b/>
          <w:bCs/>
          <w:u w:val="single"/>
          <w:rtl/>
          <w:lang w:bidi="ar-IQ"/>
        </w:rPr>
      </w:pPr>
      <w:r w:rsidRPr="006E0D90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023DE3" wp14:editId="570CFD90">
                <wp:simplePos x="0" y="0"/>
                <wp:positionH relativeFrom="column">
                  <wp:posOffset>3011170</wp:posOffset>
                </wp:positionH>
                <wp:positionV relativeFrom="paragraph">
                  <wp:posOffset>96170</wp:posOffset>
                </wp:positionV>
                <wp:extent cx="0" cy="383540"/>
                <wp:effectExtent l="76200" t="0" r="76200" b="5461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354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37.1pt;margin-top:7.55pt;width:0;height:3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0D90" w:rsidRPr="006E0D90" w:rsidRDefault="0036799E" w:rsidP="006E0D90">
      <w:pPr>
        <w:bidi/>
        <w:jc w:val="both"/>
        <w:rPr>
          <w:b/>
          <w:bCs/>
          <w:u w:val="single"/>
          <w:rtl/>
          <w:lang w:bidi="ar-EG"/>
        </w:rPr>
      </w:pPr>
      <w:r w:rsidRPr="006E0D90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685DD2" wp14:editId="46E41954">
                <wp:simplePos x="0" y="0"/>
                <wp:positionH relativeFrom="column">
                  <wp:posOffset>1296670</wp:posOffset>
                </wp:positionH>
                <wp:positionV relativeFrom="paragraph">
                  <wp:posOffset>195230</wp:posOffset>
                </wp:positionV>
                <wp:extent cx="3404235" cy="1850390"/>
                <wp:effectExtent l="38100" t="19050" r="81915" b="92710"/>
                <wp:wrapNone/>
                <wp:docPr id="22" name="Flowchart: Decisio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4235" cy="185039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E0D90" w:rsidRPr="003C3EA1" w:rsidRDefault="00786A4C" w:rsidP="00786A4C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proofErr w:type="gramStart"/>
                            <w:r w:rsidRPr="00786A4C"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  <w:t xml:space="preserve">(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قرار</w:t>
                            </w:r>
                            <w:proofErr w:type="gramEnd"/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)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الرفض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يبلغ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المواطن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اما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نعم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يكون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مشمولا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ويحال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الطلب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لصندوق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التكافل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/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اللجنة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الطبية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2" o:spid="_x0000_s1033" type="#_x0000_t110" style="position:absolute;left:0;text-align:left;margin-left:102.1pt;margin-top:15.35pt;width:268.05pt;height:145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6E0D90" w:rsidRPr="003C3EA1" w:rsidRDefault="00786A4C" w:rsidP="00786A4C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proofErr w:type="gramStart"/>
                      <w:r w:rsidRPr="00786A4C">
                        <w:rPr>
                          <w:b/>
                          <w:bCs/>
                          <w:u w:val="single"/>
                          <w:lang w:bidi="ar-IQ"/>
                        </w:rPr>
                        <w:t xml:space="preserve">(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قرار</w:t>
                      </w:r>
                      <w:proofErr w:type="gramEnd"/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)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الرفض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يبلغ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المواطن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اما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نعم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يكون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مشمولا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ويحال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الطلب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لصندوق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التكافل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/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اللجنة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الطبية</w:t>
                      </w:r>
                    </w:p>
                  </w:txbxContent>
                </v:textbox>
              </v:shape>
            </w:pict>
          </mc:Fallback>
        </mc:AlternateContent>
      </w:r>
    </w:p>
    <w:p w:rsidR="006E0D90" w:rsidRPr="006E0D90" w:rsidRDefault="006E0D90" w:rsidP="006E0D90">
      <w:pPr>
        <w:bidi/>
        <w:jc w:val="both"/>
        <w:rPr>
          <w:b/>
          <w:bCs/>
          <w:u w:val="single"/>
          <w:rtl/>
          <w:lang w:bidi="ar-EG"/>
        </w:rPr>
      </w:pPr>
    </w:p>
    <w:p w:rsidR="006E0D90" w:rsidRPr="006E0D90" w:rsidRDefault="006E0D90" w:rsidP="006E0D90">
      <w:pPr>
        <w:bidi/>
        <w:jc w:val="both"/>
        <w:rPr>
          <w:b/>
          <w:bCs/>
          <w:u w:val="single"/>
          <w:rtl/>
          <w:lang w:bidi="ar-EG"/>
        </w:rPr>
      </w:pPr>
    </w:p>
    <w:p w:rsidR="006E0D90" w:rsidRPr="006E0D90" w:rsidRDefault="009F6B79" w:rsidP="006E0D90">
      <w:pPr>
        <w:bidi/>
        <w:jc w:val="both"/>
        <w:rPr>
          <w:b/>
          <w:bCs/>
          <w:u w:val="single"/>
          <w:rtl/>
          <w:lang w:bidi="ar-EG"/>
        </w:rPr>
      </w:pPr>
      <w:r w:rsidRPr="006E0D90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FA383E" wp14:editId="604C9CBB">
                <wp:simplePos x="0" y="0"/>
                <wp:positionH relativeFrom="column">
                  <wp:posOffset>561975</wp:posOffset>
                </wp:positionH>
                <wp:positionV relativeFrom="paragraph">
                  <wp:posOffset>217246</wp:posOffset>
                </wp:positionV>
                <wp:extent cx="737947" cy="635"/>
                <wp:effectExtent l="0" t="95250" r="0" b="113665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947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44.25pt;margin-top:17.1pt;width:58.1pt;height:.0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" strokecolor="#4f81bd" strokeweight="2.5pt">
                <v:stroke endarrow="block"/>
                <v:shadow color="#868686"/>
              </v:shape>
            </w:pict>
          </mc:Fallback>
        </mc:AlternateContent>
      </w:r>
      <w:r w:rsidR="00786A4C" w:rsidRPr="006E0D9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002DF2" wp14:editId="2FEF83A4">
                <wp:simplePos x="0" y="0"/>
                <wp:positionH relativeFrom="column">
                  <wp:posOffset>0</wp:posOffset>
                </wp:positionH>
                <wp:positionV relativeFrom="paragraph">
                  <wp:posOffset>234315</wp:posOffset>
                </wp:positionV>
                <wp:extent cx="561975" cy="419735"/>
                <wp:effectExtent l="0" t="0" r="9525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D90" w:rsidRPr="00CD100C" w:rsidRDefault="006E0D90" w:rsidP="006E0D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34" type="#_x0000_t202" style="position:absolute;left:0;text-align:left;margin-left:0;margin-top:18.45pt;width:44.25pt;height:33.0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" stroked="f">
                <v:textbox style="mso-fit-shape-to-text:t">
                  <w:txbxContent>
                    <w:p w:rsidR="006E0D90" w:rsidRPr="00CD100C" w:rsidRDefault="006E0D90" w:rsidP="006E0D9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</w:p>
    <w:p w:rsidR="006E0D90" w:rsidRPr="006E0D90" w:rsidRDefault="006E0D90" w:rsidP="006E0D90">
      <w:pPr>
        <w:bidi/>
        <w:jc w:val="both"/>
        <w:rPr>
          <w:b/>
          <w:bCs/>
          <w:u w:val="single"/>
          <w:rtl/>
          <w:lang w:bidi="ar-EG"/>
        </w:rPr>
      </w:pPr>
    </w:p>
    <w:p w:rsidR="006E0D90" w:rsidRPr="006E0D90" w:rsidRDefault="006E0D90" w:rsidP="006E0D90">
      <w:pPr>
        <w:bidi/>
        <w:jc w:val="both"/>
        <w:rPr>
          <w:b/>
          <w:bCs/>
          <w:u w:val="single"/>
          <w:rtl/>
          <w:lang w:bidi="ar-EG"/>
        </w:rPr>
      </w:pPr>
    </w:p>
    <w:p w:rsidR="006E0D90" w:rsidRPr="006E0D90" w:rsidRDefault="0036799E" w:rsidP="006E0D90">
      <w:pPr>
        <w:bidi/>
        <w:jc w:val="both"/>
        <w:rPr>
          <w:b/>
          <w:bCs/>
          <w:u w:val="single"/>
          <w:rtl/>
          <w:lang w:bidi="ar-EG"/>
        </w:rPr>
      </w:pPr>
      <w:r w:rsidRPr="006E0D90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9A058B" wp14:editId="39D36C9B">
                <wp:simplePos x="0" y="0"/>
                <wp:positionH relativeFrom="column">
                  <wp:posOffset>3016155</wp:posOffset>
                </wp:positionH>
                <wp:positionV relativeFrom="paragraph">
                  <wp:posOffset>175819</wp:posOffset>
                </wp:positionV>
                <wp:extent cx="635" cy="470848"/>
                <wp:effectExtent l="95250" t="19050" r="75565" b="4381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0848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37.5pt;margin-top:13.85pt;width:.05pt;height:37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E0D90" w:rsidRPr="006E0D90" w:rsidRDefault="0036799E" w:rsidP="006E0D90">
      <w:pPr>
        <w:bidi/>
        <w:jc w:val="both"/>
        <w:rPr>
          <w:b/>
          <w:bCs/>
          <w:u w:val="single"/>
          <w:rtl/>
          <w:lang w:bidi="ar-EG"/>
        </w:rPr>
      </w:pPr>
      <w:r w:rsidRPr="006E0D9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619382" wp14:editId="5664D132">
                <wp:simplePos x="0" y="0"/>
                <wp:positionH relativeFrom="column">
                  <wp:posOffset>3814445</wp:posOffset>
                </wp:positionH>
                <wp:positionV relativeFrom="paragraph">
                  <wp:posOffset>111760</wp:posOffset>
                </wp:positionV>
                <wp:extent cx="561975" cy="295275"/>
                <wp:effectExtent l="0" t="0" r="9525" b="952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D90" w:rsidRPr="00CD100C" w:rsidRDefault="006E0D90" w:rsidP="006E0D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D100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5" type="#_x0000_t202" style="position:absolute;left:0;text-align:left;margin-left:300.35pt;margin-top:8.8pt;width:44.25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" stroked="f">
                <v:textbox>
                  <w:txbxContent>
                    <w:p w:rsidR="006E0D90" w:rsidRPr="00CD100C" w:rsidRDefault="006E0D90" w:rsidP="006E0D9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D100C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</w:p>
    <w:p w:rsidR="006E0D90" w:rsidRPr="006E0D90" w:rsidRDefault="0036799E" w:rsidP="006E0D90">
      <w:pPr>
        <w:bidi/>
        <w:jc w:val="both"/>
        <w:rPr>
          <w:b/>
          <w:bCs/>
          <w:u w:val="single"/>
          <w:rtl/>
          <w:lang w:bidi="ar-EG"/>
        </w:rPr>
      </w:pPr>
      <w:r w:rsidRPr="006E0D90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D440CD" wp14:editId="46C69E03">
                <wp:simplePos x="0" y="0"/>
                <wp:positionH relativeFrom="column">
                  <wp:posOffset>1502979</wp:posOffset>
                </wp:positionH>
                <wp:positionV relativeFrom="paragraph">
                  <wp:posOffset>22313</wp:posOffset>
                </wp:positionV>
                <wp:extent cx="3056255" cy="651641"/>
                <wp:effectExtent l="38100" t="19050" r="67945" b="91440"/>
                <wp:wrapNone/>
                <wp:docPr id="14" name="Flowchart: Proces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6255" cy="651641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6E0D90" w:rsidRPr="003C3EA1" w:rsidRDefault="00786A4C" w:rsidP="006E0D90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اعداد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قوائم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صؤف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بالاسماء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المشمولة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/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صندوق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التكافل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4" o:spid="_x0000_s1036" type="#_x0000_t109" style="position:absolute;left:0;text-align:left;margin-left:118.35pt;margin-top:1.75pt;width:240.65pt;height:5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6E0D90" w:rsidRPr="003C3EA1" w:rsidRDefault="00786A4C" w:rsidP="006E0D90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اعداد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قوائم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صؤف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بالاسماء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المشمولة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/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صندوق</w:t>
                      </w:r>
                      <w:r w:rsidRPr="00786A4C">
                        <w:rPr>
                          <w:rFonts w:cs="Arial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التكافل</w:t>
                      </w:r>
                    </w:p>
                  </w:txbxContent>
                </v:textbox>
              </v:shape>
            </w:pict>
          </mc:Fallback>
        </mc:AlternateContent>
      </w:r>
    </w:p>
    <w:p w:rsidR="006E0D90" w:rsidRPr="006E0D90" w:rsidRDefault="006E0D90" w:rsidP="006E0D90">
      <w:pPr>
        <w:bidi/>
        <w:jc w:val="both"/>
        <w:rPr>
          <w:b/>
          <w:bCs/>
          <w:u w:val="single"/>
          <w:rtl/>
          <w:lang w:bidi="ar-EG"/>
        </w:rPr>
      </w:pPr>
    </w:p>
    <w:p w:rsidR="006E0D90" w:rsidRPr="006E0D90" w:rsidRDefault="0036799E" w:rsidP="006E0D90">
      <w:pPr>
        <w:bidi/>
        <w:jc w:val="both"/>
        <w:rPr>
          <w:b/>
          <w:bCs/>
          <w:u w:val="single"/>
          <w:lang w:bidi="ar-IQ"/>
        </w:rPr>
      </w:pPr>
      <w:r w:rsidRPr="006E0D90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F975AA" wp14:editId="0923EF93">
                <wp:simplePos x="0" y="0"/>
                <wp:positionH relativeFrom="column">
                  <wp:posOffset>3014345</wp:posOffset>
                </wp:positionH>
                <wp:positionV relativeFrom="paragraph">
                  <wp:posOffset>98425</wp:posOffset>
                </wp:positionV>
                <wp:extent cx="635" cy="371475"/>
                <wp:effectExtent l="76200" t="19050" r="75565" b="4762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714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37.35pt;margin-top:7.75pt;width:.05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" strokecolor="#4f81bd" strokeweight="2.5pt">
                <v:stroke endarrow="block"/>
                <v:shadow color="#868686"/>
              </v:shape>
            </w:pict>
          </mc:Fallback>
        </mc:AlternateContent>
      </w:r>
      <w:r w:rsidR="006E0D90" w:rsidRPr="006E0D90">
        <w:rPr>
          <w:b/>
          <w:bCs/>
          <w:rtl/>
          <w:lang w:bidi="ar-EG"/>
        </w:rPr>
        <w:t xml:space="preserve"> </w:t>
      </w:r>
    </w:p>
    <w:p w:rsidR="006E0D90" w:rsidRPr="006E0D90" w:rsidRDefault="0036799E" w:rsidP="006E0D90">
      <w:pPr>
        <w:bidi/>
        <w:jc w:val="both"/>
        <w:rPr>
          <w:b/>
          <w:bCs/>
          <w:u w:val="single"/>
          <w:rtl/>
          <w:lang w:bidi="ar-IQ"/>
        </w:rPr>
      </w:pPr>
      <w:r w:rsidRPr="006E0D90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B093CC" wp14:editId="4A22C277">
                <wp:simplePos x="0" y="0"/>
                <wp:positionH relativeFrom="column">
                  <wp:posOffset>1216660</wp:posOffset>
                </wp:positionH>
                <wp:positionV relativeFrom="paragraph">
                  <wp:posOffset>240315</wp:posOffset>
                </wp:positionV>
                <wp:extent cx="3604895" cy="598805"/>
                <wp:effectExtent l="38100" t="19050" r="71755" b="86995"/>
                <wp:wrapNone/>
                <wp:docPr id="2" name="Flowchart: Termina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4895" cy="59880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E0D90" w:rsidRPr="003F198B" w:rsidRDefault="00786A4C" w:rsidP="006E0D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استلام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الاعانات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والمساعدات</w:t>
                            </w:r>
                            <w:r w:rsidRPr="00786A4C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/ </w:t>
                            </w:r>
                            <w:r w:rsidRPr="00786A4C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المستفيد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37" type="#_x0000_t116" style="position:absolute;left:0;text-align:left;margin-left:95.8pt;margin-top:18.9pt;width:283.85pt;height:4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6E0D90" w:rsidRPr="003F198B" w:rsidRDefault="00786A4C" w:rsidP="006E0D9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786A4C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استلام</w:t>
                      </w:r>
                      <w:r w:rsidRPr="00786A4C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الاعانات</w:t>
                      </w:r>
                      <w:r w:rsidRPr="00786A4C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Pr="00786A4C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والمساعدات</w:t>
                      </w:r>
                      <w:r w:rsidRPr="00786A4C">
                        <w:rPr>
                          <w:rFonts w:cs="Arial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/ </w:t>
                      </w:r>
                      <w:r w:rsidRPr="00786A4C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المستفيد</w:t>
                      </w:r>
                    </w:p>
                  </w:txbxContent>
                </v:textbox>
              </v:shape>
            </w:pict>
          </mc:Fallback>
        </mc:AlternateContent>
      </w:r>
    </w:p>
    <w:p w:rsidR="006E0D90" w:rsidRPr="006E0D90" w:rsidRDefault="006E0D90" w:rsidP="006E0D90">
      <w:pPr>
        <w:bidi/>
        <w:jc w:val="both"/>
        <w:rPr>
          <w:b/>
          <w:bCs/>
          <w:u w:val="single"/>
          <w:rtl/>
          <w:lang w:bidi="ar-EG"/>
        </w:rPr>
      </w:pPr>
    </w:p>
    <w:p w:rsidR="006E0D90" w:rsidRPr="006E0D90" w:rsidRDefault="006E0D90" w:rsidP="006E0D90">
      <w:pPr>
        <w:bidi/>
        <w:jc w:val="both"/>
        <w:rPr>
          <w:b/>
          <w:bCs/>
          <w:u w:val="single"/>
          <w:lang w:bidi="ar-IQ"/>
        </w:rPr>
      </w:pPr>
    </w:p>
    <w:p w:rsidR="00C82428" w:rsidRDefault="00C82428" w:rsidP="00C82428">
      <w:pPr>
        <w:bidi/>
        <w:jc w:val="both"/>
        <w:rPr>
          <w:b/>
          <w:bCs/>
          <w:rtl/>
          <w:lang w:bidi="ar-IQ"/>
        </w:rPr>
      </w:pPr>
    </w:p>
    <w:p w:rsidR="00CF3388" w:rsidRPr="006E0D90" w:rsidRDefault="00CF3388" w:rsidP="00CF3388">
      <w:pPr>
        <w:bidi/>
        <w:jc w:val="both"/>
        <w:rPr>
          <w:b/>
          <w:bCs/>
          <w:lang w:bidi="ar-IQ"/>
        </w:rPr>
      </w:pPr>
      <w:bookmarkStart w:id="0" w:name="_GoBack"/>
      <w:bookmarkEnd w:id="0"/>
    </w:p>
    <w:sectPr w:rsidR="00CF3388" w:rsidRPr="006E0D90" w:rsidSect="008F7F96">
      <w:headerReference w:type="default" r:id="rId8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FA" w:rsidRDefault="00EB0FFA" w:rsidP="00E97B4D">
      <w:pPr>
        <w:spacing w:after="0" w:line="240" w:lineRule="auto"/>
      </w:pPr>
      <w:r>
        <w:separator/>
      </w:r>
    </w:p>
  </w:endnote>
  <w:endnote w:type="continuationSeparator" w:id="0">
    <w:p w:rsidR="00EB0FFA" w:rsidRDefault="00EB0FFA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FA" w:rsidRDefault="00EB0FFA" w:rsidP="00E97B4D">
      <w:pPr>
        <w:spacing w:after="0" w:line="240" w:lineRule="auto"/>
      </w:pPr>
      <w:r>
        <w:separator/>
      </w:r>
    </w:p>
  </w:footnote>
  <w:footnote w:type="continuationSeparator" w:id="0">
    <w:p w:rsidR="00EB0FFA" w:rsidRDefault="00EB0FFA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0FAGXCRU0tAAAA"/>
  </w:docVars>
  <w:rsids>
    <w:rsidRoot w:val="002E7255"/>
    <w:rsid w:val="00013107"/>
    <w:rsid w:val="00021F75"/>
    <w:rsid w:val="00024C82"/>
    <w:rsid w:val="00050051"/>
    <w:rsid w:val="00050ED1"/>
    <w:rsid w:val="00064EAC"/>
    <w:rsid w:val="00065987"/>
    <w:rsid w:val="000662C0"/>
    <w:rsid w:val="00067A60"/>
    <w:rsid w:val="00097722"/>
    <w:rsid w:val="001105EB"/>
    <w:rsid w:val="0012102A"/>
    <w:rsid w:val="00144820"/>
    <w:rsid w:val="001C301E"/>
    <w:rsid w:val="00225BBC"/>
    <w:rsid w:val="00232600"/>
    <w:rsid w:val="002663C5"/>
    <w:rsid w:val="00293DE5"/>
    <w:rsid w:val="002B1387"/>
    <w:rsid w:val="002B751A"/>
    <w:rsid w:val="002E22A3"/>
    <w:rsid w:val="002E7255"/>
    <w:rsid w:val="003037F4"/>
    <w:rsid w:val="00310DBB"/>
    <w:rsid w:val="0036799E"/>
    <w:rsid w:val="003A2874"/>
    <w:rsid w:val="003C068A"/>
    <w:rsid w:val="003C6894"/>
    <w:rsid w:val="00402581"/>
    <w:rsid w:val="00423B8A"/>
    <w:rsid w:val="00434A8A"/>
    <w:rsid w:val="004C3987"/>
    <w:rsid w:val="004F553F"/>
    <w:rsid w:val="005464FE"/>
    <w:rsid w:val="005612FF"/>
    <w:rsid w:val="00625629"/>
    <w:rsid w:val="00627B0B"/>
    <w:rsid w:val="00632336"/>
    <w:rsid w:val="00633A67"/>
    <w:rsid w:val="006749E8"/>
    <w:rsid w:val="006854C1"/>
    <w:rsid w:val="006A217C"/>
    <w:rsid w:val="006A3404"/>
    <w:rsid w:val="006A3CFE"/>
    <w:rsid w:val="006A519D"/>
    <w:rsid w:val="006A7816"/>
    <w:rsid w:val="006E0D90"/>
    <w:rsid w:val="006F5022"/>
    <w:rsid w:val="007179CC"/>
    <w:rsid w:val="00726B0C"/>
    <w:rsid w:val="007303CD"/>
    <w:rsid w:val="00735392"/>
    <w:rsid w:val="00786A4C"/>
    <w:rsid w:val="00850932"/>
    <w:rsid w:val="00851EA0"/>
    <w:rsid w:val="00893A9D"/>
    <w:rsid w:val="008A6F08"/>
    <w:rsid w:val="008B7C72"/>
    <w:rsid w:val="008D6790"/>
    <w:rsid w:val="008E2533"/>
    <w:rsid w:val="008E2A40"/>
    <w:rsid w:val="008E479A"/>
    <w:rsid w:val="008E6279"/>
    <w:rsid w:val="008F6EF9"/>
    <w:rsid w:val="008F7F96"/>
    <w:rsid w:val="0090744E"/>
    <w:rsid w:val="00910D45"/>
    <w:rsid w:val="009141C3"/>
    <w:rsid w:val="00915EFD"/>
    <w:rsid w:val="00924A97"/>
    <w:rsid w:val="00953F39"/>
    <w:rsid w:val="009C62D0"/>
    <w:rsid w:val="009C6BBA"/>
    <w:rsid w:val="009E41BE"/>
    <w:rsid w:val="009F27D5"/>
    <w:rsid w:val="009F6B79"/>
    <w:rsid w:val="00A020B4"/>
    <w:rsid w:val="00A2482E"/>
    <w:rsid w:val="00A3179C"/>
    <w:rsid w:val="00A34E19"/>
    <w:rsid w:val="00A37E7F"/>
    <w:rsid w:val="00A456A4"/>
    <w:rsid w:val="00A71D23"/>
    <w:rsid w:val="00AC750C"/>
    <w:rsid w:val="00AF2813"/>
    <w:rsid w:val="00B04B24"/>
    <w:rsid w:val="00B158D1"/>
    <w:rsid w:val="00B226B8"/>
    <w:rsid w:val="00B410C9"/>
    <w:rsid w:val="00B908FC"/>
    <w:rsid w:val="00BC5E23"/>
    <w:rsid w:val="00C015CB"/>
    <w:rsid w:val="00C468E5"/>
    <w:rsid w:val="00C565FF"/>
    <w:rsid w:val="00C649A3"/>
    <w:rsid w:val="00C64B47"/>
    <w:rsid w:val="00C74611"/>
    <w:rsid w:val="00C82428"/>
    <w:rsid w:val="00C8669E"/>
    <w:rsid w:val="00CD6AF8"/>
    <w:rsid w:val="00CE1984"/>
    <w:rsid w:val="00CE272D"/>
    <w:rsid w:val="00CF3388"/>
    <w:rsid w:val="00CF7909"/>
    <w:rsid w:val="00D301E8"/>
    <w:rsid w:val="00D51CC2"/>
    <w:rsid w:val="00D63E2E"/>
    <w:rsid w:val="00D84A13"/>
    <w:rsid w:val="00DA42AD"/>
    <w:rsid w:val="00E1278D"/>
    <w:rsid w:val="00E856FE"/>
    <w:rsid w:val="00E9155D"/>
    <w:rsid w:val="00E96A37"/>
    <w:rsid w:val="00E97B4D"/>
    <w:rsid w:val="00EA228A"/>
    <w:rsid w:val="00EB0FFA"/>
    <w:rsid w:val="00F30C71"/>
    <w:rsid w:val="00F67B9E"/>
    <w:rsid w:val="00FA65A7"/>
    <w:rsid w:val="00FE77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2016-06-01T08:03:00Z</cp:lastPrinted>
  <dcterms:created xsi:type="dcterms:W3CDTF">2016-04-02T20:32:00Z</dcterms:created>
  <dcterms:modified xsi:type="dcterms:W3CDTF">2016-06-12T07:31:00Z</dcterms:modified>
</cp:coreProperties>
</file>